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B3" w:rsidRPr="00D833B3" w:rsidRDefault="00D833B3" w:rsidP="00D833B3">
      <w:pPr>
        <w:pBdr>
          <w:bottom w:val="single" w:sz="4" w:space="1" w:color="auto"/>
        </w:pBd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B3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B3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B3">
        <w:rPr>
          <w:rFonts w:ascii="Times New Roman" w:hAnsi="Times New Roman" w:cs="Times New Roman"/>
          <w:sz w:val="28"/>
          <w:szCs w:val="28"/>
        </w:rPr>
        <w:t>г. Улан- Удэ</w:t>
      </w: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B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833B3" w:rsidRPr="00D833B3" w:rsidRDefault="003129E5" w:rsidP="00D833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C6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марта- праздник мам</w:t>
      </w:r>
      <w:r w:rsidR="00D833B3" w:rsidRPr="00D83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833B3" w:rsidRPr="00D833B3" w:rsidRDefault="00D833B3" w:rsidP="00D83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3B3" w:rsidRPr="00D833B3" w:rsidRDefault="003C658D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№5 (средняя</w:t>
      </w:r>
      <w:r w:rsidR="00D833B3" w:rsidRPr="00D833B3">
        <w:rPr>
          <w:rFonts w:ascii="Times New Roman" w:hAnsi="Times New Roman" w:cs="Times New Roman"/>
          <w:sz w:val="28"/>
          <w:szCs w:val="28"/>
        </w:rPr>
        <w:t>)</w:t>
      </w: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3B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D833B3">
        <w:rPr>
          <w:rFonts w:ascii="Times New Roman" w:hAnsi="Times New Roman" w:cs="Times New Roman"/>
          <w:sz w:val="28"/>
          <w:szCs w:val="28"/>
        </w:rPr>
        <w:t>Сыбденова</w:t>
      </w:r>
      <w:proofErr w:type="spellEnd"/>
      <w:r w:rsidRPr="00D833B3"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D833B3" w:rsidRPr="00D833B3" w:rsidRDefault="00D833B3" w:rsidP="00D833B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B3">
        <w:rPr>
          <w:rFonts w:ascii="Times New Roman" w:hAnsi="Times New Roman" w:cs="Times New Roman"/>
          <w:sz w:val="28"/>
          <w:szCs w:val="28"/>
        </w:rPr>
        <w:t>2024г.</w:t>
      </w:r>
    </w:p>
    <w:p w:rsidR="00D833B3" w:rsidRPr="00D833B3" w:rsidRDefault="00D833B3" w:rsidP="00D833B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B3">
        <w:rPr>
          <w:rFonts w:ascii="Times New Roman" w:hAnsi="Times New Roman" w:cs="Times New Roman"/>
          <w:sz w:val="28"/>
          <w:szCs w:val="28"/>
        </w:rPr>
        <w:t>г. Улан-Удэ</w:t>
      </w:r>
    </w:p>
    <w:p w:rsidR="00D833B3" w:rsidRPr="00D833B3" w:rsidRDefault="00D833B3" w:rsidP="00D833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833B3" w:rsidRPr="00D833B3" w:rsidRDefault="00D833B3" w:rsidP="00D833B3">
      <w:pPr>
        <w:tabs>
          <w:tab w:val="left" w:pos="3955"/>
        </w:tabs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3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bookmarkStart w:id="0" w:name="_GoBack"/>
      <w:bookmarkEnd w:id="0"/>
      <w:r w:rsidRPr="00D833B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833B3">
        <w:rPr>
          <w:rFonts w:ascii="Times New Roman" w:hAnsi="Times New Roman" w:cs="Times New Roman"/>
          <w:b/>
          <w:sz w:val="28"/>
          <w:szCs w:val="28"/>
        </w:rPr>
        <w:t>«</w:t>
      </w:r>
      <w:r w:rsidR="003C658D">
        <w:rPr>
          <w:rFonts w:ascii="Times New Roman" w:hAnsi="Times New Roman" w:cs="Times New Roman"/>
          <w:b/>
          <w:i/>
          <w:sz w:val="28"/>
          <w:szCs w:val="28"/>
        </w:rPr>
        <w:t>8 марта- праздник мам</w:t>
      </w:r>
      <w:r w:rsidRPr="00D833B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F23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658D" w:rsidRPr="00CF232E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группа</w:t>
      </w:r>
      <w:r w:rsidR="002475BA" w:rsidRPr="002475BA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</w:t>
      </w:r>
      <w:r w:rsidR="003C658D" w:rsidRPr="00CF232E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5(средня</w:t>
      </w:r>
      <w:r w:rsidRPr="00CF232E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я)</w:t>
      </w:r>
    </w:p>
    <w:p w:rsidR="00CF232E" w:rsidRDefault="00D833B3" w:rsidP="00CF232E">
      <w:pPr>
        <w:tabs>
          <w:tab w:val="left" w:pos="3955"/>
        </w:tabs>
        <w:spacing w:after="20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833B3">
        <w:rPr>
          <w:rFonts w:ascii="Times New Roman" w:hAnsi="Times New Roman" w:cs="Times New Roman"/>
          <w:bCs/>
          <w:sz w:val="28"/>
          <w:szCs w:val="28"/>
        </w:rPr>
        <w:t xml:space="preserve"> Подготовила и </w:t>
      </w:r>
      <w:proofErr w:type="gramStart"/>
      <w:r w:rsidRPr="00D833B3">
        <w:rPr>
          <w:rFonts w:ascii="Times New Roman" w:hAnsi="Times New Roman" w:cs="Times New Roman"/>
          <w:bCs/>
          <w:sz w:val="28"/>
          <w:szCs w:val="28"/>
        </w:rPr>
        <w:t>провела :</w:t>
      </w:r>
      <w:proofErr w:type="gramEnd"/>
      <w:r w:rsidR="00CF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3B3">
        <w:rPr>
          <w:rFonts w:ascii="Times New Roman" w:hAnsi="Times New Roman" w:cs="Times New Roman"/>
          <w:bCs/>
          <w:i/>
          <w:sz w:val="28"/>
          <w:szCs w:val="28"/>
        </w:rPr>
        <w:t>Сыбденова</w:t>
      </w:r>
      <w:proofErr w:type="spellEnd"/>
      <w:r w:rsidRPr="00D833B3">
        <w:rPr>
          <w:rFonts w:ascii="Times New Roman" w:hAnsi="Times New Roman" w:cs="Times New Roman"/>
          <w:bCs/>
          <w:i/>
          <w:sz w:val="28"/>
          <w:szCs w:val="28"/>
        </w:rPr>
        <w:t xml:space="preserve"> Н.В  </w:t>
      </w:r>
    </w:p>
    <w:p w:rsidR="00D833B3" w:rsidRPr="00D833B3" w:rsidRDefault="00D833B3" w:rsidP="00CF232E">
      <w:pPr>
        <w:tabs>
          <w:tab w:val="left" w:pos="3955"/>
        </w:tabs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833B3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3C658D">
        <w:rPr>
          <w:rFonts w:ascii="Times New Roman" w:hAnsi="Times New Roman" w:cs="Times New Roman"/>
          <w:bCs/>
          <w:i/>
          <w:sz w:val="28"/>
          <w:szCs w:val="28"/>
        </w:rPr>
        <w:t>04.03-07-03.2024г</w:t>
      </w:r>
    </w:p>
    <w:p w:rsidR="00D833B3" w:rsidRPr="00D833B3" w:rsidRDefault="00D833B3" w:rsidP="00D833B3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83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="005E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краткосрочный, </w:t>
      </w:r>
      <w:r w:rsidRPr="00D833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 – речевой, творческий.</w:t>
      </w:r>
    </w:p>
    <w:p w:rsidR="00D833B3" w:rsidRPr="00D833B3" w:rsidRDefault="00D833B3" w:rsidP="00D833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33B3" w:rsidRPr="00D833B3" w:rsidRDefault="00D833B3" w:rsidP="00D833B3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8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D833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воспитатели, дети, родители</w:t>
      </w:r>
    </w:p>
    <w:p w:rsidR="00D833B3" w:rsidRPr="00D833B3" w:rsidRDefault="00D833B3" w:rsidP="00D833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33B3" w:rsidRDefault="00D833B3" w:rsidP="00D833B3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Цель: </w:t>
      </w:r>
      <w:r w:rsidR="004F18D9" w:rsidRPr="004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 празднике 8 Марта, воспитывать любовь к маме через художественное слово, музыку, произведения изобразительного искусства.</w:t>
      </w:r>
    </w:p>
    <w:p w:rsidR="004F18D9" w:rsidRDefault="004F18D9" w:rsidP="00D833B3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1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566091" w:rsidRPr="00566091" w:rsidRDefault="00566091" w:rsidP="00566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 празднике 8 Марта.</w:t>
      </w:r>
    </w:p>
    <w:p w:rsidR="00566091" w:rsidRPr="00566091" w:rsidRDefault="00566091" w:rsidP="00566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доброе, заботливое отношение к маме, бабушке, девочкам.</w:t>
      </w:r>
    </w:p>
    <w:p w:rsidR="00566091" w:rsidRPr="00566091" w:rsidRDefault="00566091" w:rsidP="00566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 в продуктивной и в музыкальной деятельности</w:t>
      </w:r>
    </w:p>
    <w:p w:rsidR="00566091" w:rsidRPr="00566091" w:rsidRDefault="00566091" w:rsidP="00566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грамотную речь, при составлении описательного характера о мамах.</w:t>
      </w:r>
    </w:p>
    <w:p w:rsidR="00EA46B5" w:rsidRDefault="00D833B3" w:rsidP="00EA46B5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32E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="00EA46B5" w:rsidRPr="00E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«История возникновения праздника 8 Марта»</w:t>
      </w:r>
    </w:p>
    <w:p w:rsidR="00D833B3" w:rsidRPr="004F18D9" w:rsidRDefault="00D833B3" w:rsidP="00D833B3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2523" w:rsidRPr="00632523" w:rsidRDefault="00D833B3" w:rsidP="006325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3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Итоговое мероприятие:</w:t>
      </w:r>
      <w:r w:rsidR="006325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2523" w:rsidRPr="006325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альбома: «Наши мамы», Утренник «8 марта- праздник мам!»</w:t>
      </w:r>
    </w:p>
    <w:p w:rsidR="00D833B3" w:rsidRPr="00D833B3" w:rsidRDefault="00D833B3" w:rsidP="00D833B3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833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Предполагаемый результат:</w:t>
      </w:r>
    </w:p>
    <w:p w:rsidR="00D825DC" w:rsidRPr="00D825DC" w:rsidRDefault="00D825DC" w:rsidP="00D825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получили новые знания о празднике 8 Марта, его традициях празднования</w:t>
      </w:r>
      <w:r w:rsidRPr="00D82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D825DC" w:rsidRPr="00D825DC" w:rsidRDefault="00D825DC" w:rsidP="00D825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проявляют заботливое, уважительное отношение к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5DC" w:rsidRPr="00D825DC" w:rsidRDefault="00D825DC" w:rsidP="00D825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научились составлять рассказы описательного характера о своей маме и своей семье.</w:t>
      </w:r>
    </w:p>
    <w:p w:rsidR="00D825DC" w:rsidRPr="00D825DC" w:rsidRDefault="00D825DC" w:rsidP="00D825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вовлечены в воспитательно-образовательный процесс.</w:t>
      </w:r>
    </w:p>
    <w:p w:rsidR="00D825DC" w:rsidRDefault="00D825DC" w:rsidP="00D833B3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5DC" w:rsidRDefault="00D825DC" w:rsidP="00D833B3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3B3" w:rsidRPr="00D833B3" w:rsidRDefault="00D833B3" w:rsidP="00D833B3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833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Формы работы с детьми</w:t>
      </w:r>
      <w:r w:rsidRPr="00D8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групповая, индивидуальная</w:t>
      </w:r>
    </w:p>
    <w:p w:rsidR="00D833B3" w:rsidRPr="00D833B3" w:rsidRDefault="00D833B3" w:rsidP="00D833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977"/>
      </w:tblGrid>
      <w:tr w:rsidR="00D833B3" w:rsidRPr="00D833B3" w:rsidTr="000A7840">
        <w:tc>
          <w:tcPr>
            <w:tcW w:w="851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Обробл</w:t>
            </w:r>
            <w:proofErr w:type="spellEnd"/>
          </w:p>
        </w:tc>
        <w:tc>
          <w:tcPr>
            <w:tcW w:w="6379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D833B3" w:rsidRPr="00D833B3" w:rsidTr="000A7840">
        <w:tc>
          <w:tcPr>
            <w:tcW w:w="851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C7661A" w:rsidRDefault="00C7661A" w:rsidP="00C7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«Кухня»; «Прачечная»; «Медицинский кабинет»;«Кабинет заведующей»;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Беседы с детьми: «Моя любимая мама»; «Мамы разные важны, мамы всякие нужны»; Проблемный вопрос: «Зачем человеку нужна мама?» </w:t>
            </w:r>
          </w:p>
          <w:p w:rsidR="00D833B3" w:rsidRDefault="006C0F3D" w:rsidP="003C658D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 «Кем работает моя мама»; «Что ты делаешь, когда огорчается мама?»</w:t>
            </w:r>
          </w:p>
          <w:p w:rsidR="00502225" w:rsidRDefault="00502225" w:rsidP="00502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в альбоме: «Наши мамы»</w:t>
            </w:r>
          </w:p>
          <w:p w:rsidR="00502225" w:rsidRDefault="00502225" w:rsidP="0050222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словечко» (Мама, она какая? прилагательные)</w:t>
            </w:r>
          </w:p>
          <w:p w:rsidR="00502225" w:rsidRDefault="00502225" w:rsidP="0050222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стираем наши платочки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502225" w:rsidRDefault="00502225" w:rsidP="00502225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«Что такое хорошо и что такое плохо»</w:t>
            </w:r>
          </w:p>
          <w:p w:rsidR="00502225" w:rsidRPr="00D833B3" w:rsidRDefault="0019611F" w:rsidP="003C658D">
            <w:pPr>
              <w:shd w:val="clear" w:color="auto" w:fill="FFFFFF"/>
              <w:spacing w:after="200" w:line="276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Игровая ситуация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«Помоги маме сварить суп и компот»</w:t>
            </w:r>
          </w:p>
        </w:tc>
        <w:tc>
          <w:tcPr>
            <w:tcW w:w="2977" w:type="dxa"/>
          </w:tcPr>
          <w:p w:rsidR="00D833B3" w:rsidRPr="00D833B3" w:rsidRDefault="00D833B3" w:rsidP="00D833B3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3B3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Дидактические карточки Материалы и игрушки для сюжетных игр</w:t>
            </w:r>
          </w:p>
        </w:tc>
      </w:tr>
      <w:tr w:rsidR="00D833B3" w:rsidRPr="00D833B3" w:rsidTr="000A7840">
        <w:tc>
          <w:tcPr>
            <w:tcW w:w="851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379" w:type="dxa"/>
            <w:vAlign w:val="center"/>
          </w:tcPr>
          <w:p w:rsidR="004875E5" w:rsidRDefault="004875E5" w:rsidP="00487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с элементами изобразительной деятельности</w:t>
            </w:r>
          </w:p>
          <w:p w:rsidR="004875E5" w:rsidRDefault="004875E5" w:rsidP="004875E5">
            <w:pPr>
              <w:shd w:val="clear" w:color="auto" w:fill="FFFFFF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«Мамин портрет»;</w:t>
            </w:r>
          </w:p>
          <w:p w:rsidR="004875E5" w:rsidRDefault="004875E5" w:rsidP="004875E5">
            <w:pPr>
              <w:shd w:val="clear" w:color="auto" w:fill="FFFFFF"/>
              <w:ind w:left="100" w:right="2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«Мамина комната».</w:t>
            </w:r>
          </w:p>
          <w:p w:rsidR="003C3295" w:rsidRDefault="003C3295" w:rsidP="003C329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"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Марта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Международный женский день".</w:t>
            </w:r>
          </w:p>
          <w:p w:rsidR="00D833B3" w:rsidRDefault="003C3295" w:rsidP="003C3295">
            <w:pPr>
              <w:spacing w:after="15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proofErr w:type="gramStart"/>
            <w:r w:rsidRPr="003C3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Я</w:t>
            </w:r>
            <w:proofErr w:type="gramEnd"/>
            <w:r w:rsidRPr="003C3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был(а) у мамы на работе», «Какая моя мама»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«Мы с папой заботимся о маме»</w:t>
            </w:r>
          </w:p>
          <w:p w:rsidR="00A21F09" w:rsidRPr="003C3295" w:rsidRDefault="00A21F09" w:rsidP="003C3295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Презентация: «Наши мамы»</w:t>
            </w:r>
          </w:p>
        </w:tc>
        <w:tc>
          <w:tcPr>
            <w:tcW w:w="2977" w:type="dxa"/>
          </w:tcPr>
          <w:p w:rsidR="00D833B3" w:rsidRDefault="00D833B3" w:rsidP="00D833B3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33B3">
              <w:rPr>
                <w:rFonts w:ascii="Times New Roman" w:hAnsi="Times New Roman" w:cs="Times New Roman"/>
                <w:i/>
                <w:sz w:val="24"/>
                <w:szCs w:val="24"/>
              </w:rPr>
              <w:t>Флешка</w:t>
            </w:r>
            <w:proofErr w:type="spellEnd"/>
            <w:r w:rsidRPr="00D83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презентациями</w:t>
            </w:r>
          </w:p>
          <w:p w:rsidR="003C3295" w:rsidRPr="00D833B3" w:rsidRDefault="003C3295" w:rsidP="00D833B3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Строительный материал</w:t>
            </w:r>
          </w:p>
        </w:tc>
      </w:tr>
      <w:tr w:rsidR="00D833B3" w:rsidRPr="00D833B3" w:rsidTr="000A7840">
        <w:tc>
          <w:tcPr>
            <w:tcW w:w="851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Речразв</w:t>
            </w:r>
            <w:proofErr w:type="spellEnd"/>
          </w:p>
        </w:tc>
        <w:tc>
          <w:tcPr>
            <w:tcW w:w="6379" w:type="dxa"/>
            <w:vAlign w:val="center"/>
          </w:tcPr>
          <w:p w:rsidR="00B54DEC" w:rsidRDefault="00B54DEC" w:rsidP="00B54D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маме, заучивание наизусть: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«Мама»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4DEC" w:rsidRDefault="00B54DEC" w:rsidP="00B54D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«Моя мама»</w:t>
            </w:r>
          </w:p>
          <w:p w:rsidR="009077BB" w:rsidRDefault="009077BB" w:rsidP="009077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и заучивание наизусть пословиц и поговорок о маме.</w:t>
            </w:r>
          </w:p>
          <w:p w:rsidR="009077BB" w:rsidRDefault="009077BB" w:rsidP="0090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рассказов: «Здравствуй, мамочка моя!»; «Мама, мамочка, мамуля! Больше всех тебя люблю я!»</w:t>
            </w:r>
          </w:p>
          <w:p w:rsidR="009077BB" w:rsidRDefault="009077BB" w:rsidP="009077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из личного опыта на тему: «Моя мама».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детской литературы, заучивание стихотворений и пословиц о маме и бабушке.</w:t>
            </w:r>
          </w:p>
          <w:p w:rsidR="00D833B3" w:rsidRPr="00D833B3" w:rsidRDefault="009077BB" w:rsidP="009077BB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Цветаева «У кроватки»; Р. Гамзатова «Берегите матерей»; Е.Благинина «Посидим в тишине»;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день»; А Плещеев «Бабушка и внучек»; С Михалков «А что у вас?»;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Всѐ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она»; Артюхова «Трудный вечер»; Берестов В. «Праздник мам»;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«Чем пахнут ремесла»; Э. Успенский «Если был бы я девчонкой»; В. Руссу «Много мам на белом свете» 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 «Надо и не хочу», «Мама всѐ понимает»;</w:t>
            </w:r>
          </w:p>
        </w:tc>
        <w:tc>
          <w:tcPr>
            <w:tcW w:w="2977" w:type="dxa"/>
          </w:tcPr>
          <w:p w:rsidR="00D833B3" w:rsidRPr="00D833B3" w:rsidRDefault="00D833B3" w:rsidP="003C658D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33B3" w:rsidRPr="00D833B3" w:rsidTr="000A7840">
        <w:tc>
          <w:tcPr>
            <w:tcW w:w="851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Худ-эст </w:t>
            </w:r>
            <w:proofErr w:type="spellStart"/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437056" w:rsidRDefault="00437056" w:rsidP="004370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по рисованию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для мамы».</w:t>
            </w:r>
          </w:p>
          <w:p w:rsidR="00D833B3" w:rsidRPr="00D833B3" w:rsidRDefault="00437056" w:rsidP="0043705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открытки на 8 марта»</w:t>
            </w:r>
          </w:p>
          <w:p w:rsidR="00D833B3" w:rsidRPr="00D833B3" w:rsidRDefault="00437056" w:rsidP="00D833B3">
            <w:pPr>
              <w:shd w:val="clear" w:color="auto" w:fill="FFFFFF"/>
              <w:spacing w:before="30" w:after="3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Стенгазета: «Весенняя симфония»</w:t>
            </w:r>
          </w:p>
          <w:p w:rsidR="00BA14C7" w:rsidRDefault="00BA14C7" w:rsidP="00BA14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детских песен о маме.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«Пусть всегда будет солнце»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14C7" w:rsidRDefault="00BA14C7" w:rsidP="00BA14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Раскраски на тему: «8 Марта!».</w:t>
            </w:r>
          </w:p>
          <w:p w:rsidR="00BA14C7" w:rsidRDefault="00BA14C7" w:rsidP="00BA14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мероприятие, утренник на 8 март</w:t>
            </w:r>
          </w:p>
          <w:p w:rsidR="00BA14C7" w:rsidRDefault="00BA14C7" w:rsidP="00BA14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«Мамочка любимая моя!»</w:t>
            </w:r>
          </w:p>
          <w:p w:rsidR="00BA14C7" w:rsidRDefault="00BA14C7" w:rsidP="00BA14C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Прослушивание аудиозаписи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«Песенка мамонтенка».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рисование - « Весь мир я маме подарю»-рисование ладошкой</w:t>
            </w:r>
          </w:p>
          <w:p w:rsidR="00D833B3" w:rsidRPr="00D833B3" w:rsidRDefault="00BA14C7" w:rsidP="00BA14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песен: «Песенка про маму», бабушку»</w:t>
            </w:r>
          </w:p>
        </w:tc>
        <w:tc>
          <w:tcPr>
            <w:tcW w:w="2977" w:type="dxa"/>
          </w:tcPr>
          <w:p w:rsidR="00D833B3" w:rsidRPr="00D833B3" w:rsidRDefault="00D833B3" w:rsidP="00D833B3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3B3">
              <w:rPr>
                <w:rFonts w:ascii="Times New Roman" w:hAnsi="Times New Roman" w:cs="Times New Roman"/>
                <w:i/>
                <w:sz w:val="24"/>
                <w:szCs w:val="24"/>
              </w:rPr>
              <w:t>Набор бумаг для работы</w:t>
            </w:r>
          </w:p>
          <w:p w:rsidR="00D833B3" w:rsidRPr="00D833B3" w:rsidRDefault="00A21F09" w:rsidP="00D833B3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Колонка,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флешка</w:t>
            </w:r>
            <w:proofErr w:type="spellEnd"/>
          </w:p>
        </w:tc>
      </w:tr>
      <w:tr w:rsidR="00D833B3" w:rsidRPr="00D833B3" w:rsidTr="000A7840">
        <w:tc>
          <w:tcPr>
            <w:tcW w:w="851" w:type="dxa"/>
          </w:tcPr>
          <w:p w:rsidR="00D833B3" w:rsidRPr="00D833B3" w:rsidRDefault="00D833B3" w:rsidP="00D833B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B3">
              <w:rPr>
                <w:rFonts w:ascii="Times New Roman" w:hAnsi="Times New Roman" w:cs="Times New Roman"/>
                <w:sz w:val="24"/>
                <w:szCs w:val="24"/>
              </w:rPr>
              <w:t>Физразв</w:t>
            </w:r>
            <w:proofErr w:type="spellEnd"/>
          </w:p>
        </w:tc>
        <w:tc>
          <w:tcPr>
            <w:tcW w:w="6379" w:type="dxa"/>
          </w:tcPr>
          <w:p w:rsidR="00A21F09" w:rsidRDefault="00A21F09" w:rsidP="00A21F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«Сварим суп и компот».</w:t>
            </w:r>
          </w:p>
          <w:p w:rsidR="00A21F09" w:rsidRPr="00A21F09" w:rsidRDefault="00A21F09" w:rsidP="00A21F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мамы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A21F09" w:rsidRDefault="00A21F09" w:rsidP="00A21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«Дочки матери».</w:t>
            </w:r>
          </w:p>
          <w:p w:rsidR="00D833B3" w:rsidRPr="00D833B3" w:rsidRDefault="00A21F09" w:rsidP="00A21F09">
            <w:pPr>
              <w:spacing w:after="15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пальчиковой гимнастики «Помощники»</w:t>
            </w:r>
          </w:p>
          <w:p w:rsidR="00D833B3" w:rsidRPr="00D833B3" w:rsidRDefault="00D833B3" w:rsidP="00D833B3">
            <w:pPr>
              <w:shd w:val="clear" w:color="auto" w:fill="FFFFFF"/>
              <w:spacing w:line="4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833B3" w:rsidRPr="00D833B3" w:rsidRDefault="00A21F09" w:rsidP="00D833B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Игрушки овощи и фрукты</w:t>
            </w:r>
          </w:p>
        </w:tc>
      </w:tr>
    </w:tbl>
    <w:p w:rsidR="00D833B3" w:rsidRPr="00D833B3" w:rsidRDefault="00D833B3" w:rsidP="00D833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3B3" w:rsidRPr="00E018D5" w:rsidRDefault="00D833B3" w:rsidP="00D833B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018D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E62A5" w:rsidRDefault="002E62A5" w:rsidP="00D833B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E62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3765" cy="2333558"/>
            <wp:effectExtent l="0" t="0" r="6985" b="0"/>
            <wp:docPr id="4" name="Рисунок 4" descr="C:\Users\ПК\Desktop\IMG2024031118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20240311180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308" cy="23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3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FA7E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0249" cy="2333270"/>
            <wp:effectExtent l="0" t="0" r="0" b="0"/>
            <wp:docPr id="5" name="Рисунок 5" descr="C:\Users\ПК\Desktop\IMG2024030609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20240306090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31142" cy="234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E4" w:rsidRPr="00D833B3" w:rsidRDefault="00FA7EE4" w:rsidP="00D833B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A7EE4" w:rsidRDefault="00FA7EE4" w:rsidP="00D833B3">
      <w:pPr>
        <w:spacing w:after="200" w:line="276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7EE4" w:rsidRDefault="002E62A5" w:rsidP="00D833B3">
      <w:pPr>
        <w:spacing w:after="200" w:line="276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7E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1826" cy="2064385"/>
            <wp:effectExtent l="0" t="0" r="0" b="0"/>
            <wp:docPr id="6" name="Рисунок 6" descr="C:\Users\ПК\Desktop\IMG2024030609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20240306093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32" cy="209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3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FA7EE4" w:rsidRPr="00FA7E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049" cy="2064553"/>
            <wp:effectExtent l="0" t="0" r="0" b="0"/>
            <wp:docPr id="1" name="Рисунок 1" descr="C:\Users\ПК\Desktop\IMG2024030609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20240306093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69" cy="20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3B3" w:rsidRPr="00D833B3" w:rsidRDefault="00D833B3" w:rsidP="00D833B3">
      <w:pPr>
        <w:spacing w:after="200" w:line="276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33B3" w:rsidRPr="00D833B3" w:rsidRDefault="002E62A5" w:rsidP="00CF232E">
      <w:pPr>
        <w:spacing w:after="200"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62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0858" cy="2695575"/>
            <wp:effectExtent l="0" t="0" r="4445" b="0"/>
            <wp:docPr id="7" name="Рисунок 7" descr="C:\Users\ПК\Desktop\IMG2024031113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202403111338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67" cy="270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F8" w:rsidRPr="00E018D5" w:rsidRDefault="00E018D5" w:rsidP="00D833B3">
      <w:pPr>
        <w:rPr>
          <w:rFonts w:ascii="Times New Roman" w:hAnsi="Times New Roman" w:cs="Times New Roman"/>
          <w:b/>
          <w:sz w:val="28"/>
          <w:szCs w:val="28"/>
        </w:rPr>
      </w:pPr>
      <w:r w:rsidRPr="00E018D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E018D5" w:rsidRPr="00A37BA0" w:rsidRDefault="00E018D5" w:rsidP="00E018D5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</w:t>
      </w:r>
      <w:r w:rsidR="00A37BA0">
        <w:rPr>
          <w:rStyle w:val="c3"/>
          <w:b/>
          <w:bCs/>
          <w:color w:val="000000"/>
          <w:sz w:val="28"/>
          <w:szCs w:val="28"/>
        </w:rPr>
        <w:t xml:space="preserve">                </w:t>
      </w:r>
      <w:r>
        <w:rPr>
          <w:rStyle w:val="c3"/>
          <w:b/>
          <w:bCs/>
          <w:color w:val="000000"/>
          <w:sz w:val="28"/>
          <w:szCs w:val="28"/>
        </w:rPr>
        <w:t>«Любимая мамочка»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Цель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Привлечь внимание детей к празднику </w:t>
      </w:r>
      <w:r>
        <w:rPr>
          <w:rStyle w:val="c0"/>
          <w:i/>
          <w:iCs/>
          <w:color w:val="000000"/>
          <w:sz w:val="28"/>
          <w:szCs w:val="28"/>
        </w:rPr>
        <w:t>«8 </w:t>
      </w:r>
      <w:r>
        <w:rPr>
          <w:rStyle w:val="c4"/>
          <w:bCs/>
          <w:i/>
          <w:iCs/>
          <w:color w:val="000000"/>
          <w:sz w:val="28"/>
          <w:szCs w:val="28"/>
        </w:rPr>
        <w:t>Марта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 и развивать у них интерес к традиции его празднования.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Задачи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воспитывать уважительное, нежное и благородное отношение к мамам, бабушкам, бережное и чуткое отношение ко всему женскому полу, потребности радовать близких людей добрыми делами;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углубить знания детей о роли мамы и бабушки в их жизни;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способствовать созданию у детей положительных эмоциональных переживаний и радостного настроения от праздника;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формировать у детей представление о профессии мамы; воспитывать уважительное отношение к труду взрослых и желание оказывать посильную помощь.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Ход занятия: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Ребята, я вам сейчас прочитаю стихотворение, а вы попробуйте догадаться, о ком в нем говорится.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читает стихотворение Е. Серовой </w:t>
      </w:r>
      <w:r>
        <w:rPr>
          <w:rStyle w:val="c0"/>
          <w:i/>
          <w:iCs/>
          <w:color w:val="000000"/>
          <w:sz w:val="28"/>
          <w:szCs w:val="28"/>
        </w:rPr>
        <w:t>«Волшебник»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Волшебники всюду, где дети,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 могут волшебники </w:t>
      </w:r>
      <w:r>
        <w:rPr>
          <w:rStyle w:val="c5"/>
          <w:color w:val="000000"/>
          <w:sz w:val="28"/>
          <w:szCs w:val="28"/>
        </w:rPr>
        <w:t>эти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Умеют испечь пирожки,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Умеют лечить синяки.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Он только подует, погладит, потрет,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Потом поцелует – и все заживет!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Любовно хранит он ребячий покой.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Он добрый-предобрый… Кто ж он такой?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Ты мне скажешь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«Волшебников нет!»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Почему же, - спрошу я в ответ.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Через каждые четверть часа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Происходят везде чудеса?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Ты чулок разорвешь – да ведь как!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Можно в дырку просунуть кулак!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Станешь утром чулок надевать.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Что за чудо. Он целый опять!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Нагуляешь в саду аппетит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«Эх, поесть бы!»</w:t>
      </w:r>
      <w:r>
        <w:rPr>
          <w:rStyle w:val="c3"/>
          <w:color w:val="000000"/>
          <w:sz w:val="28"/>
          <w:szCs w:val="28"/>
        </w:rPr>
        <w:t> А стол уж накрыт.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Тут котлеты, кисель и баранка…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Может, скатерть у вас – самобранка?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Ты мечтаешь иметь самосвал,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Новый год загляни-ка под </w:t>
      </w:r>
      <w:r>
        <w:rPr>
          <w:rStyle w:val="c5"/>
          <w:color w:val="000000"/>
          <w:sz w:val="28"/>
          <w:szCs w:val="28"/>
        </w:rPr>
        <w:t>елку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Ведь не сам самосвал прискакал?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Без волшебника не было б толку!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Ребята, о каком волшебнике говорится в этом стихотворении?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Дети</w:t>
      </w:r>
      <w:r>
        <w:rPr>
          <w:rStyle w:val="c3"/>
          <w:color w:val="000000"/>
          <w:sz w:val="28"/>
          <w:szCs w:val="28"/>
        </w:rPr>
        <w:t>: О маме!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Правильно. Мама – это слово ребенок произносит первым! Мама – это слово ребенок говорит чаще всего! Оно несет в себе тепло материнских рук и материнской души. Мама — самый дорогой человек на свете для каждого человека. Она дает нам жизнь, заботится и </w:t>
      </w:r>
      <w:r>
        <w:rPr>
          <w:rStyle w:val="c6"/>
          <w:bCs/>
          <w:color w:val="000000"/>
          <w:sz w:val="28"/>
          <w:szCs w:val="28"/>
        </w:rPr>
        <w:t>любит нас всю жизнь</w:t>
      </w:r>
      <w:r>
        <w:rPr>
          <w:rStyle w:val="c3"/>
          <w:color w:val="000000"/>
          <w:sz w:val="28"/>
          <w:szCs w:val="28"/>
        </w:rPr>
        <w:t>, какими бы мы не были. Она отдает все свое тепло и доброту, чтобы мы были счастливы.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6"/>
          <w:bCs/>
          <w:color w:val="000000"/>
          <w:sz w:val="28"/>
          <w:szCs w:val="28"/>
        </w:rPr>
        <w:t>группу</w:t>
      </w:r>
      <w:r>
        <w:rPr>
          <w:rStyle w:val="c3"/>
          <w:color w:val="000000"/>
          <w:sz w:val="28"/>
          <w:szCs w:val="28"/>
        </w:rPr>
        <w:t> залетает воздушный шар, а к ниточке прикреплен конверт. Воспитатель предлагает детям встать в круг, затем открывает конверт и находит загадки, предлагает детям отгадать их.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пришел ко мне с утра?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сказал вставать пора?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меня поцеловал?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Доброе утро пожелал?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Кашей вкусной кто кормил?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Чаю в чашку кто налил?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со мною поиграл?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 прогулку кто ходил?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ребячий </w:t>
      </w:r>
      <w:r>
        <w:rPr>
          <w:rStyle w:val="c6"/>
          <w:bCs/>
          <w:color w:val="000000"/>
          <w:sz w:val="28"/>
          <w:szCs w:val="28"/>
        </w:rPr>
        <w:t>любит смех</w:t>
      </w:r>
      <w:r>
        <w:rPr>
          <w:rStyle w:val="c2"/>
          <w:color w:val="000000"/>
          <w:sz w:val="28"/>
          <w:szCs w:val="28"/>
        </w:rPr>
        <w:t>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на свете лучше всех?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верно, вы, ребята, угадали, мамы всё умеют делать, всё успевают. Не зря, </w:t>
      </w:r>
      <w:r>
        <w:rPr>
          <w:rStyle w:val="c5"/>
          <w:color w:val="000000"/>
          <w:sz w:val="28"/>
          <w:szCs w:val="28"/>
        </w:rPr>
        <w:t>говорят</w:t>
      </w:r>
      <w:r>
        <w:rPr>
          <w:rStyle w:val="c3"/>
          <w:color w:val="000000"/>
          <w:sz w:val="28"/>
          <w:szCs w:val="28"/>
        </w:rPr>
        <w:t>: у мамы руки не простые, а золотые.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как вы считаете, почему говорят, что у мамы </w:t>
      </w:r>
      <w:r>
        <w:rPr>
          <w:rStyle w:val="c0"/>
          <w:i/>
          <w:iCs/>
          <w:color w:val="000000"/>
          <w:sz w:val="28"/>
          <w:szCs w:val="28"/>
        </w:rPr>
        <w:t>«золотые руки»</w:t>
      </w:r>
      <w:r>
        <w:rPr>
          <w:rStyle w:val="c3"/>
          <w:color w:val="000000"/>
          <w:sz w:val="28"/>
          <w:szCs w:val="28"/>
        </w:rPr>
        <w:t>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«Золотые руки»</w:t>
      </w:r>
      <w:r>
        <w:rPr>
          <w:rStyle w:val="c3"/>
          <w:color w:val="000000"/>
          <w:sz w:val="28"/>
          <w:szCs w:val="28"/>
        </w:rPr>
        <w:t>, значит самые хорошие.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А что значит </w:t>
      </w:r>
      <w:r>
        <w:rPr>
          <w:rStyle w:val="c0"/>
          <w:i/>
          <w:iCs/>
          <w:color w:val="000000"/>
          <w:sz w:val="28"/>
          <w:szCs w:val="28"/>
        </w:rPr>
        <w:t>«золотая голова»</w:t>
      </w:r>
      <w:r>
        <w:rPr>
          <w:rStyle w:val="c3"/>
          <w:color w:val="000000"/>
          <w:sz w:val="28"/>
          <w:szCs w:val="28"/>
        </w:rPr>
        <w:t>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«Золотая голова»</w:t>
      </w:r>
      <w:r>
        <w:rPr>
          <w:rStyle w:val="c3"/>
          <w:color w:val="000000"/>
          <w:sz w:val="28"/>
          <w:szCs w:val="28"/>
        </w:rPr>
        <w:t> - значит светлая, умная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А </w:t>
      </w:r>
      <w:r>
        <w:rPr>
          <w:rStyle w:val="c0"/>
          <w:i/>
          <w:iCs/>
          <w:color w:val="000000"/>
          <w:sz w:val="28"/>
          <w:szCs w:val="28"/>
        </w:rPr>
        <w:t>«золотое сердце»</w:t>
      </w:r>
      <w:r>
        <w:rPr>
          <w:rStyle w:val="c3"/>
          <w:color w:val="000000"/>
          <w:sz w:val="28"/>
          <w:szCs w:val="28"/>
        </w:rPr>
        <w:t>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3"/>
          <w:color w:val="000000"/>
          <w:sz w:val="28"/>
          <w:szCs w:val="28"/>
        </w:rPr>
        <w:t>: Значит сердце доброе, отзывчивое.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Наши мамы готовят еду, пекут, стирают, гладят, шьют, вяжут. А еще мамы ходят на работу. Давайте угадаем, кем работают наши мамы.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Игра </w:t>
      </w:r>
      <w:r>
        <w:rPr>
          <w:rStyle w:val="c0"/>
          <w:b/>
          <w:i/>
          <w:iCs/>
          <w:color w:val="000000"/>
          <w:sz w:val="28"/>
          <w:szCs w:val="28"/>
        </w:rPr>
        <w:t>«Мамины профессии»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мама лечит больных, то она работает… </w:t>
      </w:r>
      <w:r>
        <w:rPr>
          <w:rStyle w:val="c0"/>
          <w:i/>
          <w:iCs/>
          <w:color w:val="000000"/>
          <w:sz w:val="28"/>
          <w:szCs w:val="28"/>
        </w:rPr>
        <w:t>(врачом)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мама учит детей, то она работает… </w:t>
      </w:r>
      <w:r>
        <w:rPr>
          <w:rStyle w:val="c0"/>
          <w:i/>
          <w:iCs/>
          <w:color w:val="000000"/>
          <w:sz w:val="28"/>
          <w:szCs w:val="28"/>
        </w:rPr>
        <w:t>(учительницей)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мама продает товары, то она работает </w:t>
      </w:r>
      <w:r>
        <w:rPr>
          <w:rStyle w:val="c0"/>
          <w:i/>
          <w:iCs/>
          <w:color w:val="000000"/>
          <w:sz w:val="28"/>
          <w:szCs w:val="28"/>
        </w:rPr>
        <w:t>(продавцом)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мама готовит еду на работе, то она работает… </w:t>
      </w:r>
      <w:r>
        <w:rPr>
          <w:rStyle w:val="c0"/>
          <w:i/>
          <w:iCs/>
          <w:color w:val="000000"/>
          <w:sz w:val="28"/>
          <w:szCs w:val="28"/>
        </w:rPr>
        <w:t>(поваром)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мама разносит письма и газеты, то она работает… </w:t>
      </w:r>
      <w:r>
        <w:rPr>
          <w:rStyle w:val="c0"/>
          <w:i/>
          <w:iCs/>
          <w:color w:val="000000"/>
          <w:sz w:val="28"/>
          <w:szCs w:val="28"/>
        </w:rPr>
        <w:t>(почтальоном)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мама шьёт одежду, то она работает… </w:t>
      </w:r>
      <w:r>
        <w:rPr>
          <w:rStyle w:val="c0"/>
          <w:i/>
          <w:iCs/>
          <w:color w:val="000000"/>
          <w:sz w:val="28"/>
          <w:szCs w:val="28"/>
        </w:rPr>
        <w:t>(швеёй)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 ходу отгадывания, воспитатель раскладывает на столе карточки с картинками профессий.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давайте мы сейчас с вами еще поиграем. Игра называется </w:t>
      </w:r>
      <w:r>
        <w:rPr>
          <w:rStyle w:val="c0"/>
          <w:i/>
          <w:iCs/>
          <w:color w:val="000000"/>
          <w:sz w:val="28"/>
          <w:szCs w:val="28"/>
        </w:rPr>
        <w:t>«Продолжи предложение»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Игра </w:t>
      </w:r>
      <w:r>
        <w:rPr>
          <w:rStyle w:val="c0"/>
          <w:b/>
          <w:i/>
          <w:iCs/>
          <w:color w:val="000000"/>
          <w:sz w:val="28"/>
          <w:szCs w:val="28"/>
        </w:rPr>
        <w:t>«Продолжи предложение</w:t>
      </w:r>
      <w:r>
        <w:rPr>
          <w:rStyle w:val="c0"/>
          <w:i/>
          <w:iCs/>
          <w:color w:val="000000"/>
          <w:sz w:val="28"/>
          <w:szCs w:val="28"/>
        </w:rPr>
        <w:t>»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 заботливая, значит она… </w:t>
      </w:r>
      <w:r>
        <w:rPr>
          <w:rStyle w:val="c0"/>
          <w:i/>
          <w:iCs/>
          <w:color w:val="000000"/>
          <w:sz w:val="28"/>
          <w:szCs w:val="28"/>
        </w:rPr>
        <w:t>(заботится о детях)</w:t>
      </w:r>
      <w:r>
        <w:rPr>
          <w:rStyle w:val="c3"/>
          <w:color w:val="000000"/>
          <w:sz w:val="28"/>
          <w:szCs w:val="28"/>
        </w:rPr>
        <w:t>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 умелая, значит она… </w:t>
      </w:r>
      <w:r>
        <w:rPr>
          <w:rStyle w:val="c0"/>
          <w:i/>
          <w:iCs/>
          <w:color w:val="000000"/>
          <w:sz w:val="28"/>
          <w:szCs w:val="28"/>
        </w:rPr>
        <w:t>(умеет вязать, шить, готовить еду)</w:t>
      </w:r>
      <w:r>
        <w:rPr>
          <w:rStyle w:val="c3"/>
          <w:color w:val="000000"/>
          <w:sz w:val="28"/>
          <w:szCs w:val="28"/>
        </w:rPr>
        <w:t>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Мама нежная, значит она… </w:t>
      </w:r>
      <w:r>
        <w:rPr>
          <w:rStyle w:val="c0"/>
          <w:i/>
          <w:iCs/>
          <w:color w:val="000000"/>
          <w:sz w:val="28"/>
          <w:szCs w:val="28"/>
        </w:rPr>
        <w:t>(пожалеет, приласкает, успокоит)</w:t>
      </w:r>
      <w:r>
        <w:rPr>
          <w:rStyle w:val="c3"/>
          <w:color w:val="000000"/>
          <w:sz w:val="28"/>
          <w:szCs w:val="28"/>
        </w:rPr>
        <w:t>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 доброжелательная, значит она… </w:t>
      </w:r>
      <w:r>
        <w:rPr>
          <w:rStyle w:val="c0"/>
          <w:i/>
          <w:iCs/>
          <w:color w:val="000000"/>
          <w:sz w:val="28"/>
          <w:szCs w:val="28"/>
        </w:rPr>
        <w:t>(желает всем добра)</w:t>
      </w:r>
      <w:r>
        <w:rPr>
          <w:rStyle w:val="c3"/>
          <w:color w:val="000000"/>
          <w:sz w:val="28"/>
          <w:szCs w:val="28"/>
        </w:rPr>
        <w:t>;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 работящая, значит </w:t>
      </w:r>
      <w:r>
        <w:rPr>
          <w:rStyle w:val="c0"/>
          <w:i/>
          <w:iCs/>
          <w:color w:val="000000"/>
          <w:sz w:val="28"/>
          <w:szCs w:val="28"/>
        </w:rPr>
        <w:t>(в доме уютно, тепло, светло)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послушайте внимательно одну </w:t>
      </w:r>
      <w:r>
        <w:rPr>
          <w:rStyle w:val="c5"/>
          <w:color w:val="000000"/>
          <w:sz w:val="28"/>
          <w:szCs w:val="28"/>
        </w:rPr>
        <w:t>историю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«Послушай, Миша, что с тобой?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Тебя не подменили?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Сегодня снова груб со мной…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 ты ли это, ты ли?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Вчера ты ласков был, мой сын.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Помочь старался всюду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Ходил за хлебом в магазин,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кухне мыл посуду!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Сегодня ссоришься с сестрой!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Ну, что с тобой, проказник?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Сегодня стал я сам собой,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Вчера же был твой праздник!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скажите, почему Миша помогал маме только один день? Правильно ли он поступил?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А как вы помогаете своей маме?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составляют рассказ из личного опыта </w:t>
      </w:r>
      <w:r>
        <w:rPr>
          <w:rStyle w:val="c0"/>
          <w:i/>
          <w:iCs/>
          <w:color w:val="000000"/>
          <w:sz w:val="28"/>
          <w:szCs w:val="28"/>
        </w:rPr>
        <w:t>«Как я помогаю маме»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(2-3 ребенка)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Ребята, когда вы помогаете своим мамам, то у них появляется хорошее настроение. А настроение бывает разным.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Игра </w:t>
      </w:r>
      <w:r>
        <w:rPr>
          <w:rStyle w:val="c0"/>
          <w:b/>
          <w:i/>
          <w:iCs/>
          <w:color w:val="000000"/>
          <w:sz w:val="28"/>
          <w:szCs w:val="28"/>
        </w:rPr>
        <w:t>«Мамино настроение»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Воспитатель предлагает подобрать для своих мам самые нежные, ласковые слова и сложить их в волшебный сундучок.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Когда мама обнимает, гладит, целует? Какая? </w:t>
      </w:r>
      <w:r>
        <w:rPr>
          <w:rStyle w:val="c0"/>
          <w:i/>
          <w:iCs/>
          <w:color w:val="000000"/>
          <w:sz w:val="28"/>
          <w:szCs w:val="28"/>
        </w:rPr>
        <w:t>(ласковая)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Когда мама улыбается, смеётся? Какая? </w:t>
      </w:r>
      <w:r>
        <w:rPr>
          <w:rStyle w:val="c0"/>
          <w:i/>
          <w:iCs/>
          <w:color w:val="000000"/>
          <w:sz w:val="28"/>
          <w:szCs w:val="28"/>
        </w:rPr>
        <w:t>(веселая, счастливая)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Когда дети шалят, а мама не ругает? Какая? </w:t>
      </w:r>
      <w:r>
        <w:rPr>
          <w:rStyle w:val="c0"/>
          <w:i/>
          <w:iCs/>
          <w:color w:val="000000"/>
          <w:sz w:val="28"/>
          <w:szCs w:val="28"/>
        </w:rPr>
        <w:t>(добрая)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 если маму вы </w:t>
      </w:r>
      <w:r>
        <w:rPr>
          <w:rStyle w:val="c6"/>
          <w:bCs/>
          <w:color w:val="000000"/>
          <w:sz w:val="28"/>
          <w:szCs w:val="28"/>
        </w:rPr>
        <w:t>любите</w:t>
      </w:r>
      <w:r>
        <w:rPr>
          <w:rStyle w:val="c2"/>
          <w:color w:val="000000"/>
          <w:sz w:val="28"/>
          <w:szCs w:val="28"/>
        </w:rPr>
        <w:t>, то она какая? </w:t>
      </w:r>
      <w:r>
        <w:rPr>
          <w:rStyle w:val="c0"/>
          <w:i/>
          <w:iCs/>
          <w:color w:val="000000"/>
          <w:sz w:val="28"/>
          <w:szCs w:val="28"/>
        </w:rPr>
        <w:t>(ласковая)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 если мама много читает? Какая? </w:t>
      </w:r>
      <w:r>
        <w:rPr>
          <w:rStyle w:val="c0"/>
          <w:i/>
          <w:iCs/>
          <w:color w:val="000000"/>
          <w:sz w:val="28"/>
          <w:szCs w:val="28"/>
        </w:rPr>
        <w:t>(умная)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 если мама много работает? Какая?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Cs/>
          <w:i/>
          <w:iCs/>
          <w:color w:val="000000"/>
          <w:sz w:val="28"/>
          <w:szCs w:val="28"/>
        </w:rPr>
        <w:t>трудолюбивая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 если мама дома убирается, стирает? Какая? </w:t>
      </w:r>
      <w:r>
        <w:rPr>
          <w:rStyle w:val="c0"/>
          <w:i/>
          <w:iCs/>
          <w:color w:val="000000"/>
          <w:sz w:val="28"/>
          <w:szCs w:val="28"/>
        </w:rPr>
        <w:t>(чистоплотная)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-А если мама постирает бельё, гладит, то она какая? </w:t>
      </w:r>
      <w:r>
        <w:rPr>
          <w:rStyle w:val="c0"/>
          <w:i/>
          <w:iCs/>
          <w:color w:val="000000"/>
          <w:sz w:val="28"/>
          <w:szCs w:val="28"/>
        </w:rPr>
        <w:t>(аккуратная)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Молодцы! Вот сколько чудесных слов собрали мы в сундучок для мам. А пока мы его закроем, чтобы наши слова не растерялись и не забылись.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послушайте </w:t>
      </w:r>
      <w:r>
        <w:rPr>
          <w:rStyle w:val="c5"/>
          <w:color w:val="000000"/>
          <w:sz w:val="28"/>
          <w:szCs w:val="28"/>
        </w:rPr>
        <w:t>загадки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Кто </w:t>
      </w:r>
      <w:r>
        <w:rPr>
          <w:rStyle w:val="c6"/>
          <w:bCs/>
          <w:color w:val="000000"/>
          <w:sz w:val="28"/>
          <w:szCs w:val="28"/>
        </w:rPr>
        <w:t>любить не устает</w:t>
      </w:r>
      <w:r>
        <w:rPr>
          <w:rStyle w:val="c3"/>
          <w:color w:val="000000"/>
          <w:sz w:val="28"/>
          <w:szCs w:val="28"/>
        </w:rPr>
        <w:t>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Пироги для нас печет,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Вкусные оладушки?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Это наша…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</w:t>
      </w:r>
      <w:r>
        <w:rPr>
          <w:rStyle w:val="c3"/>
          <w:color w:val="000000"/>
          <w:sz w:val="28"/>
          <w:szCs w:val="28"/>
        </w:rPr>
        <w:t>: Бабушка.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 носки внучатам свяжет,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Сказку старую расскажет,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медом даст оладушки?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Это наша…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(Бабушка)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Угостит всегда вареньем,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Стол накроет с угощеньем,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Лада наша, Ладушка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Кто? – Родная…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(Бабушка)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8 </w:t>
      </w:r>
      <w:r>
        <w:rPr>
          <w:rStyle w:val="c6"/>
          <w:bCs/>
          <w:color w:val="000000"/>
          <w:sz w:val="28"/>
          <w:szCs w:val="28"/>
        </w:rPr>
        <w:t>Марта</w:t>
      </w:r>
      <w:r>
        <w:rPr>
          <w:rStyle w:val="c3"/>
          <w:color w:val="000000"/>
          <w:sz w:val="28"/>
          <w:szCs w:val="28"/>
        </w:rPr>
        <w:t> – праздник не только мам, но и бабушек. Очень много стихов написано о бабушке, о ее доброте и хозяйственности. А бабушка в семье – это кто?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3"/>
          <w:color w:val="000000"/>
          <w:sz w:val="28"/>
          <w:szCs w:val="28"/>
        </w:rPr>
        <w:t>: Бабушка – это мама мамы и мама папы.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Физкультминутка </w:t>
      </w:r>
      <w:r>
        <w:rPr>
          <w:rStyle w:val="c0"/>
          <w:b/>
          <w:i/>
          <w:iCs/>
          <w:color w:val="000000"/>
          <w:sz w:val="28"/>
          <w:szCs w:val="28"/>
        </w:rPr>
        <w:t>«Ладушки, ладушки»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Повторяйте за мной слова и движения.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Ладушки, ладушки, где были? У бабушки </w:t>
      </w:r>
      <w:r>
        <w:rPr>
          <w:rStyle w:val="c0"/>
          <w:i/>
          <w:iCs/>
          <w:color w:val="000000"/>
          <w:sz w:val="28"/>
          <w:szCs w:val="28"/>
        </w:rPr>
        <w:t>(хлопки)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у бабушки ладони все в морщинах собраны </w:t>
      </w:r>
      <w:r>
        <w:rPr>
          <w:rStyle w:val="c0"/>
          <w:i/>
          <w:iCs/>
          <w:color w:val="000000"/>
          <w:sz w:val="28"/>
          <w:szCs w:val="28"/>
        </w:rPr>
        <w:t>(ладони вверх)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у бабушки ладони добрые – предобрые </w:t>
      </w:r>
      <w:r>
        <w:rPr>
          <w:rStyle w:val="c0"/>
          <w:i/>
          <w:iCs/>
          <w:color w:val="000000"/>
          <w:sz w:val="28"/>
          <w:szCs w:val="28"/>
        </w:rPr>
        <w:t>(гладим ладони)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 работали ладони долгими годами </w:t>
      </w:r>
      <w:r>
        <w:rPr>
          <w:rStyle w:val="c0"/>
          <w:i/>
          <w:iCs/>
          <w:color w:val="000000"/>
          <w:sz w:val="28"/>
          <w:szCs w:val="28"/>
        </w:rPr>
        <w:t>(стучим кулаком о ладони)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Пахнут добрые ладони щами, пирогами </w:t>
      </w:r>
      <w:r>
        <w:rPr>
          <w:rStyle w:val="c0"/>
          <w:i/>
          <w:iCs/>
          <w:color w:val="000000"/>
          <w:sz w:val="28"/>
          <w:szCs w:val="28"/>
        </w:rPr>
        <w:t>(ладони к лицу и понюхали)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кудрям тебя погладят добрые ладони </w:t>
      </w:r>
      <w:r>
        <w:rPr>
          <w:rStyle w:val="c0"/>
          <w:i/>
          <w:iCs/>
          <w:color w:val="000000"/>
          <w:sz w:val="28"/>
          <w:szCs w:val="28"/>
        </w:rPr>
        <w:t>(гладим себя)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с любой печалью сладят добрые ладони </w:t>
      </w:r>
      <w:r>
        <w:rPr>
          <w:rStyle w:val="c0"/>
          <w:i/>
          <w:iCs/>
          <w:color w:val="000000"/>
          <w:sz w:val="28"/>
          <w:szCs w:val="28"/>
        </w:rPr>
        <w:t>(подносим к лицу и дуем)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Ладушки, ладушки, где были? У бабушки </w:t>
      </w:r>
      <w:r>
        <w:rPr>
          <w:rStyle w:val="c0"/>
          <w:i/>
          <w:iCs/>
          <w:color w:val="000000"/>
          <w:sz w:val="28"/>
          <w:szCs w:val="28"/>
        </w:rPr>
        <w:t>(хлопаем)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В день </w:t>
      </w:r>
      <w:r>
        <w:rPr>
          <w:rStyle w:val="c0"/>
          <w:i/>
          <w:iCs/>
          <w:color w:val="000000"/>
          <w:sz w:val="28"/>
          <w:szCs w:val="28"/>
        </w:rPr>
        <w:t>«8 </w:t>
      </w:r>
      <w:r>
        <w:rPr>
          <w:rStyle w:val="c4"/>
          <w:bCs/>
          <w:i/>
          <w:iCs/>
          <w:color w:val="000000"/>
          <w:sz w:val="28"/>
          <w:szCs w:val="28"/>
        </w:rPr>
        <w:t>Марта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, Международный Женский день, мы поздравляем не только мам, но и бабушек, и сестер, и девочек. Это праздник весны и в этот день всем женщинам и девочкам дарят не только подарки, но и цветы. И мы подарим нашим девочкам цветы </w:t>
      </w:r>
      <w:r>
        <w:rPr>
          <w:rStyle w:val="c0"/>
          <w:i/>
          <w:iCs/>
          <w:color w:val="000000"/>
          <w:sz w:val="28"/>
          <w:szCs w:val="28"/>
        </w:rPr>
        <w:t>(мальчики дарят девочкам цветы)</w:t>
      </w:r>
      <w:r>
        <w:rPr>
          <w:rStyle w:val="c3"/>
          <w:color w:val="000000"/>
          <w:sz w:val="28"/>
          <w:szCs w:val="28"/>
        </w:rPr>
        <w:t>.</w:t>
      </w:r>
    </w:p>
    <w:p w:rsidR="00E018D5" w:rsidRDefault="00E018D5" w:rsidP="00E018D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Вы очень хорошо сегодня поработали. Молодцы! На этом наше занятие подошло к концу.</w:t>
      </w:r>
    </w:p>
    <w:p w:rsidR="00E018D5" w:rsidRDefault="00E018D5" w:rsidP="00E018D5">
      <w:pPr>
        <w:rPr>
          <w:rFonts w:ascii="Times New Roman" w:hAnsi="Times New Roman" w:cs="Times New Roman"/>
          <w:sz w:val="28"/>
          <w:szCs w:val="28"/>
        </w:rPr>
      </w:pPr>
    </w:p>
    <w:p w:rsidR="00E018D5" w:rsidRDefault="00E018D5" w:rsidP="00D833B3">
      <w:pPr>
        <w:rPr>
          <w:rFonts w:ascii="Times New Roman" w:hAnsi="Times New Roman" w:cs="Times New Roman"/>
          <w:sz w:val="28"/>
          <w:szCs w:val="28"/>
        </w:rPr>
      </w:pPr>
    </w:p>
    <w:p w:rsidR="00D250F8" w:rsidRDefault="00D250F8" w:rsidP="00D833B3">
      <w:pPr>
        <w:rPr>
          <w:rFonts w:ascii="Times New Roman" w:hAnsi="Times New Roman" w:cs="Times New Roman"/>
          <w:sz w:val="28"/>
          <w:szCs w:val="28"/>
        </w:rPr>
      </w:pPr>
    </w:p>
    <w:p w:rsidR="00D250F8" w:rsidRDefault="00D250F8" w:rsidP="00D833B3">
      <w:pPr>
        <w:rPr>
          <w:rFonts w:ascii="Times New Roman" w:hAnsi="Times New Roman" w:cs="Times New Roman"/>
          <w:sz w:val="28"/>
          <w:szCs w:val="28"/>
        </w:rPr>
      </w:pPr>
    </w:p>
    <w:p w:rsidR="00D250F8" w:rsidRDefault="00D250F8" w:rsidP="00D833B3">
      <w:pPr>
        <w:rPr>
          <w:rFonts w:ascii="Times New Roman" w:hAnsi="Times New Roman" w:cs="Times New Roman"/>
          <w:sz w:val="28"/>
          <w:szCs w:val="28"/>
        </w:rPr>
      </w:pPr>
    </w:p>
    <w:p w:rsidR="00D250F8" w:rsidRDefault="00D250F8" w:rsidP="00D833B3">
      <w:pPr>
        <w:rPr>
          <w:rFonts w:ascii="Times New Roman" w:hAnsi="Times New Roman" w:cs="Times New Roman"/>
          <w:sz w:val="28"/>
          <w:szCs w:val="28"/>
        </w:rPr>
      </w:pPr>
    </w:p>
    <w:p w:rsidR="00E927DC" w:rsidRDefault="00E927DC" w:rsidP="00D833B3">
      <w:pPr>
        <w:rPr>
          <w:rFonts w:ascii="Times New Roman" w:hAnsi="Times New Roman" w:cs="Times New Roman"/>
          <w:sz w:val="28"/>
          <w:szCs w:val="28"/>
        </w:rPr>
      </w:pPr>
    </w:p>
    <w:p w:rsidR="002E62A5" w:rsidRDefault="002E62A5" w:rsidP="00D833B3"/>
    <w:sectPr w:rsidR="002E62A5" w:rsidSect="000B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5688"/>
    <w:multiLevelType w:val="multilevel"/>
    <w:tmpl w:val="DBB8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3B3"/>
    <w:rsid w:val="000B1E7D"/>
    <w:rsid w:val="0019611F"/>
    <w:rsid w:val="002475BA"/>
    <w:rsid w:val="002E62A5"/>
    <w:rsid w:val="003129E5"/>
    <w:rsid w:val="003C3295"/>
    <w:rsid w:val="003C658D"/>
    <w:rsid w:val="00437056"/>
    <w:rsid w:val="004875E5"/>
    <w:rsid w:val="004F18D9"/>
    <w:rsid w:val="00502225"/>
    <w:rsid w:val="00566091"/>
    <w:rsid w:val="005E7C72"/>
    <w:rsid w:val="00632523"/>
    <w:rsid w:val="006C0F3D"/>
    <w:rsid w:val="009077BB"/>
    <w:rsid w:val="00A21F09"/>
    <w:rsid w:val="00A37BA0"/>
    <w:rsid w:val="00B54DEC"/>
    <w:rsid w:val="00BA14C7"/>
    <w:rsid w:val="00C7661A"/>
    <w:rsid w:val="00CF232E"/>
    <w:rsid w:val="00D250F8"/>
    <w:rsid w:val="00D825DC"/>
    <w:rsid w:val="00D833B3"/>
    <w:rsid w:val="00E018D5"/>
    <w:rsid w:val="00E927DC"/>
    <w:rsid w:val="00EA46B5"/>
    <w:rsid w:val="00FA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93DE"/>
  <w15:docId w15:val="{932C115B-D9E4-442C-A034-04C4929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46B5"/>
    <w:pPr>
      <w:spacing w:after="0" w:line="240" w:lineRule="auto"/>
    </w:pPr>
  </w:style>
  <w:style w:type="paragraph" w:customStyle="1" w:styleId="c7">
    <w:name w:val="c7"/>
    <w:basedOn w:val="a"/>
    <w:rsid w:val="00E0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0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18D5"/>
  </w:style>
  <w:style w:type="character" w:customStyle="1" w:styleId="c5">
    <w:name w:val="c5"/>
    <w:basedOn w:val="a0"/>
    <w:rsid w:val="00E018D5"/>
  </w:style>
  <w:style w:type="character" w:customStyle="1" w:styleId="c2">
    <w:name w:val="c2"/>
    <w:basedOn w:val="a0"/>
    <w:rsid w:val="00E018D5"/>
  </w:style>
  <w:style w:type="character" w:customStyle="1" w:styleId="c0">
    <w:name w:val="c0"/>
    <w:basedOn w:val="a0"/>
    <w:rsid w:val="00E018D5"/>
  </w:style>
  <w:style w:type="character" w:customStyle="1" w:styleId="c4">
    <w:name w:val="c4"/>
    <w:basedOn w:val="a0"/>
    <w:rsid w:val="00E018D5"/>
  </w:style>
  <w:style w:type="character" w:customStyle="1" w:styleId="c6">
    <w:name w:val="c6"/>
    <w:basedOn w:val="a0"/>
    <w:rsid w:val="00E018D5"/>
  </w:style>
  <w:style w:type="paragraph" w:styleId="a5">
    <w:name w:val="Balloon Text"/>
    <w:basedOn w:val="a"/>
    <w:link w:val="a6"/>
    <w:uiPriority w:val="99"/>
    <w:semiHidden/>
    <w:unhideWhenUsed/>
    <w:rsid w:val="00CF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50</cp:revision>
  <dcterms:created xsi:type="dcterms:W3CDTF">2024-03-18T01:17:00Z</dcterms:created>
  <dcterms:modified xsi:type="dcterms:W3CDTF">2024-03-19T01:50:00Z</dcterms:modified>
</cp:coreProperties>
</file>